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34AF" w14:textId="77777777" w:rsidR="00157AB3" w:rsidRPr="00E35111" w:rsidRDefault="00157AB3">
      <w:pPr>
        <w:rPr>
          <w:rFonts w:ascii="Times New Roman" w:hAnsi="Times New Roman" w:cs="Times New Roman"/>
        </w:rPr>
      </w:pPr>
    </w:p>
    <w:p w14:paraId="4560F3F3" w14:textId="65F1FDB5" w:rsidR="00157AB3" w:rsidRPr="006B08FF" w:rsidRDefault="00157AB3" w:rsidP="00E35111">
      <w:pPr>
        <w:jc w:val="center"/>
        <w:rPr>
          <w:rFonts w:ascii="Times New Roman" w:hAnsi="Times New Roman" w:cs="Times New Roman"/>
          <w:b/>
          <w:bCs/>
        </w:rPr>
      </w:pPr>
      <w:r w:rsidRPr="006B08FF">
        <w:rPr>
          <w:rFonts w:ascii="Times New Roman" w:hAnsi="Times New Roman" w:cs="Times New Roman"/>
          <w:b/>
          <w:bCs/>
        </w:rPr>
        <w:t>BAİBÜ LİSANSÜSTÜ EĞİTİM ENSTİTÜSÜ MÜDÜRLÜĞÜNE</w:t>
      </w:r>
    </w:p>
    <w:p w14:paraId="26D3B1A6" w14:textId="77777777" w:rsidR="008C23FC" w:rsidRPr="008C23FC" w:rsidRDefault="008C23FC" w:rsidP="008C23FC">
      <w:pPr>
        <w:ind w:firstLine="708"/>
        <w:rPr>
          <w:rFonts w:ascii="Times New Roman" w:hAnsi="Times New Roman" w:cs="Times New Roman"/>
        </w:rPr>
      </w:pPr>
      <w:r w:rsidRPr="008C23FC">
        <w:rPr>
          <w:rFonts w:ascii="Times New Roman" w:hAnsi="Times New Roman" w:cs="Times New Roman"/>
        </w:rPr>
        <w:t xml:space="preserve">09.08.2026 Tarih ve 33335 sayılı </w:t>
      </w:r>
      <w:proofErr w:type="gramStart"/>
      <w:r w:rsidRPr="008C23FC">
        <w:rPr>
          <w:rFonts w:ascii="Times New Roman" w:hAnsi="Times New Roman" w:cs="Times New Roman"/>
        </w:rPr>
        <w:t>Resmi</w:t>
      </w:r>
      <w:proofErr w:type="gramEnd"/>
      <w:r w:rsidRPr="008C23FC">
        <w:rPr>
          <w:rFonts w:ascii="Times New Roman" w:hAnsi="Times New Roman" w:cs="Times New Roman"/>
        </w:rPr>
        <w:t xml:space="preserve"> Gazetede yayımlanan 7592 sayılı Kanun ile 2547 sayılı Yükseköğretim Kanununa eklenen Geçici Madde 85 inci maddenin vermiş olduğu haktan yararlanarak eğitimime devam etmek istiyorum. Bilgilerim aşağıda yer almakta olup istenen belgeler ilişiktedir. Belirttiğim bilgi ve belgelerden doğacak yasal sorumluluk şahsıma ait olup Üniversitenizden herhangi bir hak iddia etmeyeceğimi beyan ederim.</w:t>
      </w:r>
    </w:p>
    <w:p w14:paraId="2252EFFE" w14:textId="77777777" w:rsidR="008C23FC" w:rsidRPr="008C23FC" w:rsidRDefault="008C23FC" w:rsidP="008C23FC">
      <w:pPr>
        <w:ind w:firstLine="708"/>
        <w:rPr>
          <w:rFonts w:ascii="Times New Roman" w:hAnsi="Times New Roman" w:cs="Times New Roman"/>
        </w:rPr>
      </w:pPr>
      <w:r w:rsidRPr="008C23FC">
        <w:rPr>
          <w:rFonts w:ascii="Times New Roman" w:hAnsi="Times New Roman" w:cs="Times New Roman"/>
        </w:rPr>
        <w:t>Bilgilerini ve gereğini arz ederim.</w:t>
      </w:r>
    </w:p>
    <w:tbl>
      <w:tblPr>
        <w:tblStyle w:val="TabloKlavuzu"/>
        <w:tblW w:w="0" w:type="auto"/>
        <w:tblLook w:val="04A0" w:firstRow="1" w:lastRow="0" w:firstColumn="1" w:lastColumn="0" w:noHBand="0" w:noVBand="1"/>
      </w:tblPr>
      <w:tblGrid>
        <w:gridCol w:w="2689"/>
        <w:gridCol w:w="6373"/>
      </w:tblGrid>
      <w:tr w:rsidR="00154EBD" w:rsidRPr="00E35111" w14:paraId="2BF64AE3" w14:textId="77777777" w:rsidTr="001C3D9B">
        <w:trPr>
          <w:trHeight w:val="340"/>
        </w:trPr>
        <w:tc>
          <w:tcPr>
            <w:tcW w:w="2689" w:type="dxa"/>
            <w:vAlign w:val="center"/>
          </w:tcPr>
          <w:p w14:paraId="606B780B" w14:textId="2C4A1EF8" w:rsidR="00154EBD" w:rsidRPr="00E35111" w:rsidRDefault="008C23FC" w:rsidP="001C3D9B">
            <w:pPr>
              <w:rPr>
                <w:rFonts w:ascii="Times New Roman" w:hAnsi="Times New Roman" w:cs="Times New Roman"/>
              </w:rPr>
            </w:pPr>
            <w:r w:rsidRPr="00E35111">
              <w:rPr>
                <w:rFonts w:ascii="Times New Roman" w:hAnsi="Times New Roman" w:cs="Times New Roman"/>
              </w:rPr>
              <w:t xml:space="preserve">Ad </w:t>
            </w:r>
            <w:proofErr w:type="spellStart"/>
            <w:r w:rsidRPr="00E35111">
              <w:rPr>
                <w:rFonts w:ascii="Times New Roman" w:hAnsi="Times New Roman" w:cs="Times New Roman"/>
              </w:rPr>
              <w:t>Soyad</w:t>
            </w:r>
            <w:proofErr w:type="spellEnd"/>
            <w:r w:rsidRPr="00E35111">
              <w:rPr>
                <w:rFonts w:ascii="Times New Roman" w:hAnsi="Times New Roman" w:cs="Times New Roman"/>
              </w:rPr>
              <w:t xml:space="preserve"> </w:t>
            </w:r>
          </w:p>
        </w:tc>
        <w:tc>
          <w:tcPr>
            <w:tcW w:w="6373" w:type="dxa"/>
            <w:vAlign w:val="center"/>
          </w:tcPr>
          <w:p w14:paraId="15E92327" w14:textId="77777777" w:rsidR="008C23FC" w:rsidRPr="00E35111" w:rsidRDefault="008C23FC" w:rsidP="001C3D9B">
            <w:pPr>
              <w:rPr>
                <w:rFonts w:ascii="Times New Roman" w:hAnsi="Times New Roman" w:cs="Times New Roman"/>
              </w:rPr>
            </w:pPr>
          </w:p>
        </w:tc>
      </w:tr>
      <w:tr w:rsidR="008C23FC" w:rsidRPr="00E35111" w14:paraId="1DE9DB35" w14:textId="77777777" w:rsidTr="001C3D9B">
        <w:trPr>
          <w:trHeight w:val="340"/>
        </w:trPr>
        <w:tc>
          <w:tcPr>
            <w:tcW w:w="2689" w:type="dxa"/>
            <w:vAlign w:val="center"/>
          </w:tcPr>
          <w:p w14:paraId="7CF911E2" w14:textId="0FC342CC" w:rsidR="008C23FC" w:rsidRPr="00E35111" w:rsidRDefault="008C23FC" w:rsidP="001C3D9B">
            <w:pPr>
              <w:rPr>
                <w:rFonts w:ascii="Times New Roman" w:hAnsi="Times New Roman" w:cs="Times New Roman"/>
              </w:rPr>
            </w:pPr>
            <w:r w:rsidRPr="00E35111">
              <w:rPr>
                <w:rFonts w:ascii="Times New Roman" w:hAnsi="Times New Roman" w:cs="Times New Roman"/>
              </w:rPr>
              <w:t>T. C. Kimlik No</w:t>
            </w:r>
          </w:p>
        </w:tc>
        <w:tc>
          <w:tcPr>
            <w:tcW w:w="6373" w:type="dxa"/>
            <w:vAlign w:val="center"/>
          </w:tcPr>
          <w:p w14:paraId="7A2FFC2A" w14:textId="77777777" w:rsidR="008C23FC" w:rsidRPr="00E35111" w:rsidRDefault="008C23FC" w:rsidP="001C3D9B">
            <w:pPr>
              <w:rPr>
                <w:rFonts w:ascii="Times New Roman" w:hAnsi="Times New Roman" w:cs="Times New Roman"/>
              </w:rPr>
            </w:pPr>
          </w:p>
        </w:tc>
      </w:tr>
      <w:tr w:rsidR="00154EBD" w:rsidRPr="00E35111" w14:paraId="0E87CB99" w14:textId="77777777" w:rsidTr="001C3D9B">
        <w:trPr>
          <w:trHeight w:val="340"/>
        </w:trPr>
        <w:tc>
          <w:tcPr>
            <w:tcW w:w="2689" w:type="dxa"/>
            <w:vAlign w:val="center"/>
          </w:tcPr>
          <w:p w14:paraId="65F2D114" w14:textId="643AC27C" w:rsidR="00154EBD" w:rsidRPr="00E35111" w:rsidRDefault="00154EBD" w:rsidP="001C3D9B">
            <w:pPr>
              <w:rPr>
                <w:rFonts w:ascii="Times New Roman" w:hAnsi="Times New Roman" w:cs="Times New Roman"/>
              </w:rPr>
            </w:pPr>
            <w:r w:rsidRPr="00E35111">
              <w:rPr>
                <w:rFonts w:ascii="Times New Roman" w:hAnsi="Times New Roman" w:cs="Times New Roman"/>
              </w:rPr>
              <w:t xml:space="preserve">Ana Bilim Dalı </w:t>
            </w:r>
          </w:p>
        </w:tc>
        <w:tc>
          <w:tcPr>
            <w:tcW w:w="6373" w:type="dxa"/>
            <w:vAlign w:val="center"/>
          </w:tcPr>
          <w:p w14:paraId="2F4BEB1F" w14:textId="34508CCA" w:rsidR="00154EBD" w:rsidRPr="00E35111" w:rsidRDefault="00000000" w:rsidP="001C3D9B">
            <w:pPr>
              <w:rPr>
                <w:rFonts w:ascii="Times New Roman" w:hAnsi="Times New Roman" w:cs="Times New Roman"/>
                <w:b/>
              </w:rPr>
            </w:pPr>
            <w:sdt>
              <w:sdtPr>
                <w:rPr>
                  <w:rFonts w:ascii="Times New Roman" w:eastAsia="Yu Mincho" w:hAnsi="Times New Roman" w:cs="Times New Roman"/>
                  <w:b/>
                  <w:caps/>
                  <w:kern w:val="0"/>
                  <w14:ligatures w14:val="none"/>
                </w:rPr>
                <w:id w:val="-847557495"/>
                <w:placeholder>
                  <w:docPart w:val="B5FAA26110774B5F81F12E48CF459232"/>
                </w:placeholder>
                <w:showingPlcHdr/>
                <w:dropDownList>
                  <w:listItem w:value="Bir öğe seçin."/>
                  <w:listItem w:displayText="ACİL TIP " w:value="ACİL TIP "/>
                  <w:listItem w:displayText="ANATOMİ " w:value="ANATOMİ "/>
                  <w:listItem w:displayText="ANTRENÖRLÜK EĞİTİMİ " w:value="ANTRENÖRLÜK EĞİTİMİ "/>
                  <w:listItem w:displayText="BAHÇE BİTKİLERİ " w:value="BAHÇE BİTKİLERİ "/>
                  <w:listItem w:displayText="BANKACILIK VE FİNANS " w:value="BANKACILIK VE FİNANS "/>
                  <w:listItem w:displayText="BEDEN EĞİTİMİ ÖĞRETMENLİĞİ " w:value="BEDEN EĞİTİMİ ÖĞRETMENLİĞİ "/>
                  <w:listItem w:displayText="BİLGİSAYAR ve ÖĞRETİM TEKNOLOJİLERİ EĞİTİMİ" w:value="BİLGİSAYAR ve ÖĞRETİM TEKNOLOJİLERİ EĞİTİMİ"/>
                  <w:listItem w:displayText="BİLGİSAYAR MÜHENDİSLİĞİ " w:value="BİLGİSAYAR MÜHENDİSLİĞİ "/>
                  <w:listItem w:displayText="BİTKİ KORUMA " w:value="BİTKİ KORUMA "/>
                  <w:listItem w:displayText="BİYOKİMYA " w:value="BİYOKİMYA "/>
                  <w:listItem w:displayText="BİYOLOJİ " w:value="BİYOLOJİ "/>
                  <w:listItem w:displayText="ÇEVRE MÜHENDİSLİĞİ " w:value="ÇEVRE MÜHENDİSLİĞİ "/>
                  <w:listItem w:displayText="EĞİTİM BİLİMLERİ " w:value="EĞİTİM BİLİMLERİ "/>
                  <w:listItem w:displayText="ELEKTRİK ELEKTRONİK MÜHENDİSLİĞİ " w:value="ELEKTRİK ELEKTRONİK MÜHENDİSLİĞİ "/>
                  <w:listItem w:displayText="ENFEKSİYON HASTALIKLARI " w:value="ENFEKSİYON HASTALIKLARI "/>
                  <w:listItem w:displayText="FARMAKOLOJİ " w:value="FARMAKOLOJİ "/>
                  <w:listItem w:displayText="FELSEFE VE DİN BİLİMLERİ " w:value="FELSEFE VE DİN BİLİMLERİ "/>
                  <w:listItem w:displayText="FİZİK " w:value="FİZİK "/>
                  <w:listItem w:displayText="FİZİK TEDAVİ VE REHABİLİTASYON " w:value="FİZİK TEDAVİ VE REHABİLİTASYON "/>
                  <w:listItem w:displayText="FİZYOLOJİ " w:value="FİZYOLOJİ "/>
                  <w:listItem w:displayText="GASTRONOMİ VE MUTFAK SANATLARI " w:value="GASTRONOMİ VE MUTFAK SANATLARI "/>
                  <w:listItem w:displayText="GAZETECİLİK " w:value="GAZETECİLİK "/>
                  <w:listItem w:displayText="GELENEKSEL TÜRK SANATLARI " w:value="GELENEKSEL TÜRK SANATLARI "/>
                  <w:listItem w:displayText="GIDA MÜHENDİSLİĞİ " w:value="GIDA MÜHENDİSLİĞİ "/>
                  <w:listItem w:displayText="GÜZEL SANATLAR EĞİTİMİ " w:value="GÜZEL SANATLAR EĞİTİMİ "/>
                  <w:listItem w:displayText="HALK SAĞLIĞI " w:value="HALK SAĞLIĞI "/>
                  <w:listItem w:displayText="HEMŞİRELİK " w:value="HEMŞİRELİK "/>
                  <w:listItem w:displayText="HİSTOLOJİ VE EMBRİYOLOJİ " w:value="HİSTOLOJİ VE EMBRİYOLOJİ "/>
                  <w:listItem w:displayText="İKTİSAT " w:value="İKTİSAT "/>
                  <w:listItem w:displayText="İLETİŞİM BİLİMLERİ " w:value="İLETİŞİM BİLİMLERİ "/>
                  <w:listItem w:displayText="İSLAM TARİHİ VE SANATLARI " w:value="İSLAM TARİHİ VE SANATLARI "/>
                  <w:listItem w:displayText="İNŞAAT MÜHENDİSLİĞİ" w:value="İNŞAAT MÜHENDİSLİĞİ"/>
                  <w:listItem w:displayText="İŞLETME " w:value="İŞLETME "/>
                  <w:listItem w:displayText="İŞ SAĞLIĞI VE GÜVENLİĞİ " w:value="İŞ SAĞLIĞI VE GÜVENLİĞİ "/>
                  <w:listItem w:displayText="KAMU YÖNETİMİ " w:value="KAMU YÖNETİMİ "/>
                  <w:listItem w:displayText="KANATLI HAYVAN YETİŞTİRİCİLİĞİ " w:value="KANATLI HAYVAN YETİŞTİRİCİLİĞİ "/>
                  <w:listItem w:displayText="KİMYA " w:value="KİMYA "/>
                  <w:listItem w:displayText="KİMYA MÜHENDİSLİĞİ " w:value="KİMYA MÜHENDİSLİĞİ "/>
                  <w:listItem w:displayText="MAKİNE MÜHENDİSLİĞİ " w:value="MAKİNE MÜHENDİSLİĞİ "/>
                  <w:listItem w:displayText="MALİYE " w:value="MALİYE "/>
                  <w:listItem w:displayText="MATEMATİK " w:value="MATEMATİK "/>
                  <w:listItem w:displayText="MATEMATİK VE FEN BİLİMLERİ EĞİTİMİ " w:value="MATEMATİK VE FEN BİLİMLERİ EĞİTİMİ "/>
                  <w:listItem w:displayText="MİKROBİYOLOJİ " w:value="MİKROBİYOLOJİ "/>
                  <w:listItem w:displayText="MİMARLIK " w:value="MİMARLIK "/>
                  <w:listItem w:displayText="ÖZEL EĞİTİM " w:value="ÖZEL EĞİTİM "/>
                  <w:listItem w:displayText="ÖZEL HUKUK " w:value="ÖZEL HUKUK "/>
                  <w:listItem w:displayText="PSİKOLOJİ " w:value="PSİKOLOJİ "/>
                  <w:listItem w:displayText="RESİM " w:value="RESİM "/>
                  <w:listItem w:displayText="ŞEHİR VE BÖLGE PLANLAMA " w:value="ŞEHİR VE BÖLGE PLANLAMA "/>
                  <w:listItem w:displayText="SENSÖR TEKNOLOJİLERİ " w:value="SENSÖR TEKNOLOJİLERİ "/>
                  <w:listItem w:displayText="SERAMİK " w:value="SERAMİK "/>
                  <w:listItem w:displayText="SİNİR BİLİMLERİ " w:value="SİNİR BİLİMLERİ "/>
                  <w:listItem w:displayText="SOYOLOJİ " w:value="SOYOLOJİ "/>
                  <w:listItem w:displayText="SPOR YÖNETİCİLİĞİ " w:value="SPOR YÖNETİCİLİĞİ "/>
                  <w:listItem w:displayText="TARİH " w:value="TARİH "/>
                  <w:listItem w:displayText="TARLA BİTKİLERİ " w:value="TARLA BİTKİLERİ "/>
                  <w:listItem w:displayText="TEMEL EĞİTİM " w:value="TEMEL EĞİTİM "/>
                  <w:listItem w:displayText="TEMEL İSLAM BİLİMLERİ " w:value="TEMEL İSLAM BİLİMLERİ "/>
                  <w:listItem w:displayText="TIBBİ BİYOLOJİ VE GENETİK " w:value="TIBBİ BİYOLOJİ VE GENETİK "/>
                  <w:listItem w:displayText="TOHUM BİLİMİ VE TEKNOLOJİSİ " w:value="TOHUM BİLİMİ VE TEKNOLOJİSİ "/>
                  <w:listItem w:displayText="TURİZM İŞLETMECİLİĞİ " w:value="TURİZM İŞLETMECİLİĞİ "/>
                  <w:listItem w:displayText="TÜRKÇE VE SOSYAL BİLİMLER EĞİTİMİ " w:value="TÜRKÇE VE SOSYAL BİLİMLER EĞİTİMİ "/>
                  <w:listItem w:displayText="TÜRK DİLİ VE EDEBİYATI " w:value="TÜRK DİLİ VE EDEBİYATI "/>
                  <w:listItem w:displayText="ULUSLARARASI İLİŞKİLER " w:value="ULUSLARARASI İLİŞKİLER "/>
                  <w:listItem w:displayText="YABANCI DİLLER EĞİTİMİ " w:value="YABANCI DİLLER EĞİTİMİ "/>
                  <w:listItem w:displayText="YABAN HAYATI EKOLOJİSİ VE YÖNETİMİ " w:value="YABAN HAYATI EKOLOJİSİ VE YÖNETİMİ "/>
                </w:dropDownList>
              </w:sdtPr>
              <w:sdtContent>
                <w:r w:rsidR="00154EBD" w:rsidRPr="00E35111">
                  <w:rPr>
                    <w:rFonts w:ascii="Times New Roman" w:eastAsia="Yu Mincho" w:hAnsi="Times New Roman" w:cs="Times New Roman"/>
                    <w:b/>
                    <w:color w:val="808080"/>
                    <w:kern w:val="0"/>
                    <w14:ligatures w14:val="none"/>
                  </w:rPr>
                  <w:t>Bir öğe seçin.</w:t>
                </w:r>
              </w:sdtContent>
            </w:sdt>
          </w:p>
        </w:tc>
      </w:tr>
      <w:tr w:rsidR="00154EBD" w:rsidRPr="00E35111" w14:paraId="7E37C1C5" w14:textId="77777777" w:rsidTr="001C3D9B">
        <w:trPr>
          <w:trHeight w:val="340"/>
        </w:trPr>
        <w:tc>
          <w:tcPr>
            <w:tcW w:w="2689" w:type="dxa"/>
            <w:vAlign w:val="center"/>
          </w:tcPr>
          <w:p w14:paraId="794BEF9D" w14:textId="6445B1BA" w:rsidR="00154EBD" w:rsidRPr="00E35111" w:rsidRDefault="00154EBD" w:rsidP="001C3D9B">
            <w:pPr>
              <w:rPr>
                <w:rFonts w:ascii="Times New Roman" w:hAnsi="Times New Roman" w:cs="Times New Roman"/>
              </w:rPr>
            </w:pPr>
            <w:r w:rsidRPr="00E35111">
              <w:rPr>
                <w:rFonts w:ascii="Times New Roman" w:hAnsi="Times New Roman" w:cs="Times New Roman"/>
              </w:rPr>
              <w:t>Programı</w:t>
            </w:r>
          </w:p>
        </w:tc>
        <w:tc>
          <w:tcPr>
            <w:tcW w:w="6373" w:type="dxa"/>
            <w:vAlign w:val="center"/>
          </w:tcPr>
          <w:p w14:paraId="71344B40" w14:textId="651E8227" w:rsidR="00154EBD" w:rsidRPr="00E35111" w:rsidRDefault="00000000" w:rsidP="001C3D9B">
            <w:pPr>
              <w:rPr>
                <w:rFonts w:ascii="Times New Roman" w:eastAsia="Yu Mincho" w:hAnsi="Times New Roman" w:cs="Times New Roman"/>
                <w:b/>
                <w:caps/>
                <w:kern w:val="0"/>
                <w14:ligatures w14:val="none"/>
              </w:rPr>
            </w:pPr>
            <w:sdt>
              <w:sdtPr>
                <w:rPr>
                  <w:rFonts w:ascii="Times New Roman" w:eastAsia="Yu Mincho" w:hAnsi="Times New Roman" w:cs="Times New Roman"/>
                  <w:b/>
                  <w:caps/>
                  <w:kern w:val="0"/>
                  <w14:ligatures w14:val="none"/>
                </w:rPr>
                <w:id w:val="-1014216181"/>
                <w:placeholder>
                  <w:docPart w:val="6881A009C8CF4308941679D5AFF7E490"/>
                </w:placeholder>
                <w:showingPlcHdr/>
                <w:dropDownList>
                  <w:listItem w:value="Bir öğe seçin."/>
                  <w:listItem w:displayText="İLK ve ACİL YARDIM YÜKSEK LİSANS " w:value="İLK ve ACİL YARDIM YÜKSEK LİSANS "/>
                  <w:listItem w:displayText="ANATOMİ DOKTORA " w:value="ANATOMİ DOKTORA "/>
                  <w:listItem w:displayText="ANATOMİ YÜKSEK LİSANS " w:value="ANATOMİ YÜKSEK LİSANS "/>
                  <w:listItem w:displayText="ANTRENÖRLÜK EĞİTİMİ YÜKSEK LİSANS " w:value="ANTRENÖRLÜK EĞİTİMİ YÜKSEK LİSANS "/>
                  <w:listItem w:displayText="SPOR BİLİMLERİ VE ANTRENÖRLÜK EĞİTİMİ DOKTORA " w:value="SPOR BİLİMLERİ VE ANTRENÖRLÜK EĞİTİMİ DOKTORA "/>
                  <w:listItem w:displayText="BAHÇE BİTKİLERİ YÜKSEK LİSANS " w:value="BAHÇE BİTKİLERİ YÜKSEK LİSANS "/>
                  <w:listItem w:displayText="BAHÇE BİTKİLERİ DOKTORA " w:value="BAHÇE BİTKİLERİ DOKTORA "/>
                  <w:listItem w:displayText="BANKACILIK VE FİNANS YÜKSEK LİSANS " w:value="BANKACILIK VE FİNANS YÜKSEK LİSANS "/>
                  <w:listItem w:displayText="KATILIM BANKACILIĞI DOKTORA " w:value="KATILIM BANKACILIĞI DOKTORA "/>
                  <w:listItem w:displayText="BEDEN EĞİTİMİ ÖĞRETMENLİĞİ YÜKSEK LİSANS " w:value="BEDEN EĞİTİMİ ÖĞRETMENLİĞİ YÜKSEK LİSANS "/>
                  <w:listItem w:displayText="BİLGİSAYAR MÜHENDİSLİĞİ YÜKSEK LİSANS " w:value="BİLGİSAYAR MÜHENDİSLİĞİ YÜKSEK LİSANS "/>
                  <w:listItem w:displayText="BİLGİSAYAR VE ÖĞRETİM TEKNOLOJİLERİ BİLİMİ YÜKSEK LİSANS" w:value="BİLGİSAYAR VE ÖĞRETİM TEKNOLOJİLERİ BİLİMİ YÜKSEK LİSANS"/>
                  <w:listItem w:displayText="EĞİTİM TEKNOLOJİLERİ DOKTORA " w:value="EĞİTİM TEKNOLOJİLERİ DOKTORA "/>
                  <w:listItem w:displayText="BİTKİ KORUMA YÜKSEK LİSANS " w:value="BİTKİ KORUMA YÜKSEK LİSANS "/>
                  <w:listItem w:displayText="BİTKİ KORUMA DOKTORA " w:value="BİTKİ KORUMA DOKTORA "/>
                  <w:listItem w:displayText="BİYOKİMYA YÜKSEK LİSANS" w:value="BİYOKİMYA YÜKSEK LİSANS"/>
                  <w:listItem w:displayText="BİYOTEKNOLOJİ YÜKSEK LİSANS" w:value="BİYOTEKNOLOJİ YÜKSEK LİSANS"/>
                  <w:listItem w:displayText="BİYOLOJİ YÜKSEK LİSANS " w:value="BİYOLOJİ YÜKSEK LİSANS "/>
                  <w:listItem w:displayText="BİYOLOJİ DOKTORA " w:value="BİYOLOJİ DOKTORA "/>
                  <w:listItem w:displayText="ÇEVRE MÜHENDİSLİĞİ YÜKSEK LİSANS " w:value="ÇEVRE MÜHENDİSLİĞİ YÜKSEK LİSANS "/>
                  <w:listItem w:displayText="ÇEVRE MÜHENDİSLİĞİ DOKTORA " w:value="ÇEVRE MÜHENDİSLİĞİ DOKTORA "/>
                  <w:listItem w:displayText="EĞİTİMDE ÖLÇME VE DEĞERLENDİRME YÜKSEK LİSANS " w:value="EĞİTİMDE ÖLÇME VE DEĞERLENDİRME YÜKSEK LİSANS "/>
                  <w:listItem w:displayText="EĞİTİM PROGRAMLARI VE ÖĞRETİMİ YÜKSEK LİSANS" w:value="EĞİTİM PROGRAMLARI VE ÖĞRETİMİ YÜKSEK LİSANS"/>
                  <w:listItem w:displayText="EĞİTİM PROGRAMLARI VE ÖĞRETİMİ DOKTORA " w:value="EĞİTİM PROGRAMLARI VE ÖĞRETİMİ DOKTORA "/>
                  <w:listItem w:displayText="EĞİTİM YÖNETİMİ VE DENETİMİ DOKTORA" w:value="EĞİTİM YÖNETİMİ VE DENETİMİ DOKTORA"/>
                  <w:listItem w:displayText="EĞİTİM YÖNETİMİ VE DENETİMİ YÜKSEK LİSANS " w:value="EĞİTİM YÖNETİMİ VE DENETİMİ YÜKSEK LİSANS "/>
                  <w:listItem w:displayText="EĞİTİM YÖNETİMİ VE PLANLANMASI YÜKSEK LİSANS " w:value="EĞİTİM YÖNETİMİ VE PLANLANMASI YÜKSEK LİSANS "/>
                  <w:listItem w:displayText="REHBERLİK PSİKOLOJİK DANIŞMA EĞİTİMİ YÜKSEK LİSANS " w:value="REHBERLİK PSİKOLOJİK DANIŞMA EĞİTİMİ YÜKSEK LİSANS "/>
                  <w:listItem w:displayText="ELEKTRİK ELEKTRONİK MÜHENDİSLİĞİ YÜKSEK LİSANS " w:value="ELEKTRİK ELEKTRONİK MÜHENDİSLİĞİ YÜKSEK LİSANS "/>
                  <w:listItem w:displayText="ELEKTRİK ELEKTRONİK MÜHENDİSLİĞİ DOKTORA " w:value="ELEKTRİK ELEKTRONİK MÜHENDİSLİĞİ DOKTORA "/>
                  <w:listItem w:displayText="FARMAKOLOJİ YÜKSEK LİSANS " w:value="FARMAKOLOJİ YÜKSEK LİSANS "/>
                  <w:listItem w:displayText="FELSEFE VE DİN BİLİMLERİ YÜKSEK LİSANS " w:value="FELSEFE VE DİN BİLİMLERİ YÜKSEK LİSANS "/>
                  <w:listItem w:displayText="FELSEFE VE DİN BİLİMLERİ DOKTORA " w:value="FELSEFE VE DİN BİLİMLERİ DOKTORA "/>
                  <w:listItem w:displayText="FİZİK YÜKSEK LİSANS " w:value="FİZİK YÜKSEK LİSANS "/>
                  <w:listItem w:displayText="FİZİK DOKTORA " w:value="FİZİK DOKTORA "/>
                  <w:listItem w:displayText="FİZİK TEDAVİ VE REHABİLİTASYON YÜKSEK LİSANS " w:value="FİZİK TEDAVİ VE REHABİLİTASYON YÜKSEK LİSANS "/>
                  <w:listItem w:displayText="FİZİK TEDAVİ VE REHABİLİTASYON DOKTORA " w:value="FİZİK TEDAVİ VE REHABİLİTASYON DOKTORA "/>
                  <w:listItem w:displayText="FİZYOLOJİ YÜKSEK LİSANS " w:value="FİZYOLOJİ YÜKSEK LİSANS "/>
                  <w:listItem w:displayText="FİZYOLOJİ DOKTORA " w:value="FİZYOLOJİ DOKTORA "/>
                  <w:listItem w:displayText="GASTRONOMİ VE MUTFAK SANATLARI YÜKSEK LİSANS " w:value="GASTRONOMİ VE MUTFAK SANATLARI YÜKSEK LİSANS "/>
                  <w:listItem w:displayText="GAZETECİLİK YÜKSEK LİSANS " w:value="GAZETECİLİK YÜKSEK LİSANS "/>
                  <w:listItem w:displayText="GELENEKSEL TÜRK SANATLARI YÜKSEK LİSANS " w:value="GELENEKSEL TÜRK SANATLARI YÜKSEK LİSANS "/>
                  <w:listItem w:displayText="GIDA MÜHENDİSLİĞİ YÜKSEK LİSANS " w:value="GIDA MÜHENDİSLİĞİ YÜKSEK LİSANS "/>
                  <w:listItem w:displayText="GIDA MÜHENDİSLİĞİ DOKTORA " w:value="GIDA MÜHENDİSLİĞİ DOKTORA "/>
                  <w:listItem w:displayText="MÜZİK EĞİTİMİ YÜKSEK LİSANS " w:value="MÜZİK EĞİTİMİ YÜKSEK LİSANS "/>
                  <w:listItem w:displayText="MÜZİK EĞİTİMİ DOKTORA " w:value="MÜZİK EĞİTİMİ DOKTORA "/>
                  <w:listItem w:displayText="RESİM-İŞ EĞİTİMİ YÜKSEK LİSANS " w:value="RESİM-İŞ EĞİTİMİ YÜKSEK LİSANS "/>
                  <w:listItem w:displayText="HALK SAĞLIĞI YÜKSEK LİSANS " w:value="HALK SAĞLIĞI YÜKSEK LİSANS "/>
                  <w:listItem w:displayText="DAHİLİYE YÜKSEK LİSANS " w:value="DAHİLİYE YÜKSEK LİSANS "/>
                  <w:listItem w:displayText="HEMŞİRELİK YÜKSEK LİSANS " w:value="HEMŞİRELİK YÜKSEK LİSANS "/>
                  <w:listItem w:displayText="HEMŞİRELİK DOKTORA " w:value="HEMŞİRELİK DOKTORA "/>
                  <w:listItem w:displayText="HİSTOLOJİ VE EMBRİYOLOJİ YÜKSEK LİSANS " w:value="HİSTOLOJİ VE EMBRİYOLOJİ YÜKSEK LİSANS "/>
                  <w:listItem w:displayText="FİNANSAL İKTİSAT YÜKSEK LİSANS " w:value="FİNANSAL İKTİSAT YÜKSEK LİSANS "/>
                  <w:listItem w:displayText="İKTİSAT YÜKSEK LİSANS " w:value="İKTİSAT YÜKSEK LİSANS "/>
                  <w:listItem w:displayText="İKTİSAT DOKTORA " w:value="İKTİSAT DOKTORA "/>
                  <w:listItem w:displayText="İLETİŞİM BİLİMLERİ YÜKSEK LİSANS " w:value="İLETİŞİM BİLİMLERİ YÜKSEK LİSANS "/>
                  <w:listItem w:displayText="İLETİŞİM BİLİMLERİ DOKTORA " w:value="İLETİŞİM BİLİMLERİ DOKTORA "/>
                  <w:listItem w:displayText="İSLAM TARİHİ VE SANATLARI YÜKSEK LİSANS " w:value="İSLAM TARİHİ VE SANATLARI YÜKSEK LİSANS "/>
                  <w:listItem w:displayText="İŞLETME YÜKSEK LİSANS " w:value="İŞLETME YÜKSEK LİSANS "/>
                  <w:listItem w:displayText="İŞLETME DOKTORA " w:value="İŞLETME DOKTORA "/>
                  <w:listItem w:displayText="MUHASEBE VE FİNANS YÜKSEK LİSANS " w:value="MUHASEBE VE FİNANS YÜKSEK LİSANS "/>
                  <w:listItem w:displayText="MUHASEBE VE FİNANS DOKTORA " w:value="MUHASEBE VE FİNANS DOKTORA "/>
                  <w:listItem w:displayText="PAZARLAMA YÜKSEK LİSANS " w:value="PAZARLAMA YÜKSEK LİSANS "/>
                  <w:listItem w:displayText="PAZARLAMA DOKTORA " w:value="PAZARLAMA DOKTORA "/>
                  <w:listItem w:displayText="SAYISAL YÖNTEMLER YÜKSEK LİSANS " w:value="SAYISAL YÖNTEMLER YÜKSEK LİSANS "/>
                  <w:listItem w:displayText="İŞ SAĞLIĞI VE GÜVENLİĞİ DOKTORA " w:value="İŞ SAĞLIĞI VE GÜVENLİĞİ DOKTORA "/>
                  <w:listItem w:displayText="KAMU YÖNETİMİ YÜKSEK LİSANS" w:value="KAMU YÖNETİMİ YÜKSEK LİSANS"/>
                  <w:listItem w:displayText="KAMU YÖNETİMİ DOKTORA " w:value="KAMU YÖNETİMİ DOKTORA "/>
                  <w:listItem w:displayText="SİYASET BİLİMİ YÜKSEK LİSANS " w:value="SİYASET BİLİMİ YÜKSEK LİSANS "/>
                  <w:listItem w:displayText="KANATLI HAYVAN YETİŞTİRİCİLİĞİ YÜKSEK LİSANS " w:value="KANATLI HAYVAN YETİŞTİRİCİLİĞİ YÜKSEK LİSANS "/>
                  <w:listItem w:displayText="KİMYA YÜKSEK LİSANS " w:value="KİMYA YÜKSEK LİSANS "/>
                  <w:listItem w:displayText="KİMYA DOKTORA " w:value="KİMYA DOKTORA "/>
                  <w:listItem w:displayText="KİMYA MÜHENDİSLİĞİ YÜKSEK LİSANS " w:value="KİMYA MÜHENDİSLİĞİ YÜKSEK LİSANS "/>
                  <w:listItem w:displayText="MAKİNE MÜHENDİSLİĞİ YÜKSEK LİSANS " w:value="MAKİNE MÜHENDİSLİĞİ YÜKSEK LİSANS "/>
                  <w:listItem w:displayText="MAKİNE MÜHENDİSLİĞİ DOKTORA " w:value="MAKİNE MÜHENDİSLİĞİ DOKTORA "/>
                  <w:listItem w:displayText="MALİYE YÜKSEK LİSANS " w:value="MALİYE YÜKSEK LİSANS "/>
                  <w:listItem w:displayText="MATEMATİK YÜKSEK LİSANS " w:value="MATEMATİK YÜKSEK LİSANS "/>
                  <w:listItem w:displayText="MATEMATİK DOKTORA " w:value="MATEMATİK DOKTORA "/>
                  <w:listItem w:displayText="FEN BİLGİSİ EĞİTİMİ YÜKSEK LİSANS" w:value="FEN BİLGİSİ EĞİTİMİ YÜKSEK LİSANS"/>
                  <w:listItem w:displayText="FEN BİLGİSİ EĞİTİMİ DOKTORA " w:value="FEN BİLGİSİ EĞİTİMİ DOKTORA "/>
                  <w:listItem w:displayText="MATEMATİK EĞİTİMİ YÜKSEK LİSANS " w:value="MATEMATİK EĞİTİMİ YÜKSEK LİSANS "/>
                  <w:listItem w:displayText="MATEMATİK EĞİTİMİ DOKTORA " w:value="MATEMATİK EĞİTİMİ DOKTORA "/>
                  <w:listItem w:displayText="MİKROBİYOLOJİ YÜKSEK LİSANS " w:value="MİKROBİYOLOJİ YÜKSEK LİSANS "/>
                  <w:listItem w:displayText="MİKROBİYOLOJİ DOKTORA " w:value="MİKROBİYOLOJİ DOKTORA "/>
                  <w:listItem w:displayText="MİMARLIK YÜKSEK LİSANS " w:value="MİMARLIK YÜKSEK LİSANS "/>
                  <w:listItem w:displayText="ZİHİN ENGELLİLER EĞİTİMİ DOKTORA " w:value="ZİHİN ENGELLİLER EĞİTİMİ DOKTORA "/>
                  <w:listItem w:displayText="ZİHİN ENGELLİLER EĞİTİMİ YÜKSEK LİSANS " w:value="ZİHİN ENGELLİLER EĞİTİMİ YÜKSEK LİSANS "/>
                  <w:listItem w:displayText="ÖZEL HUKUK YÜKSEK LİSANS " w:value="ÖZEL HUKUK YÜKSEK LİSANS "/>
                  <w:listItem w:displayText="GENEL PSİKOLOJİ YÜKSEK LİSANS " w:value="GENEL PSİKOLOJİ YÜKSEK LİSANS "/>
                  <w:listItem w:displayText="PSİKOLOJİ DOKTORA " w:value="PSİKOLOJİ DOKTORA "/>
                  <w:listItem w:displayText="PSİKOLOJİ YÜKSEK LİSANS " w:value="PSİKOLOJİ YÜKSEK LİSANS "/>
                  <w:listItem w:displayText="RESİM YÜKSEK LİSANS " w:value="RESİM YÜKSEK LİSANS "/>
                  <w:listItem w:displayText="KENTSEL TASARIM YÜKSEK LİSANS " w:value="KENTSEL TASARIM YÜKSEK LİSANS "/>
                  <w:listItem w:displayText="SENSÖR TEKNOLOJİLERİ YÜKSEK LİSANS " w:value="SENSÖR TEKNOLOJİLERİ YÜKSEK LİSANS "/>
                  <w:listItem w:displayText="SERAMİK YÜKSEK LİSANS " w:value="SERAMİK YÜKSEK LİSANS "/>
                  <w:listItem w:displayText="SİNİR BİLİMLERİ DOKTORA " w:value="SİNİR BİLİMLERİ DOKTORA "/>
                  <w:listItem w:displayText="SOSYOLOJİ YÜKSEK LİSANS " w:value="SOSYOLOJİ YÜKSEK LİSANS "/>
                  <w:listItem w:displayText="SOSYOLOJİ DOKTORA " w:value="SOSYOLOJİ DOKTORA "/>
                  <w:listItem w:displayText="SPOR YÖNETİCİLİĞİ YÜKSEK LİSANS " w:value="SPOR YÖNETİCİLİĞİ YÜKSEK LİSANS "/>
                  <w:listItem w:displayText="SPOR YÖNETİCİLİĞİ DOKTORA " w:value="SPOR YÖNETİCİLİĞİ DOKTORA "/>
                  <w:listItem w:displayText="TARİH DOKTORA " w:value="TARİH DOKTORA "/>
                  <w:listItem w:displayText="TARİH YÜKSEK LİSANS " w:value="TARİH YÜKSEK LİSANS "/>
                  <w:listItem w:displayText="TARLA BİTKİLERİ YÜKSEK LİSANS " w:value="TARLA BİTKİLERİ YÜKSEK LİSANS "/>
                  <w:listItem w:displayText="TARLA BİTKİLERİ DOKTORA " w:value="TARLA BİTKİLERİ DOKTORA "/>
                  <w:listItem w:displayText="OKUL ÖNCESİ EĞİTİMİ YÜKSEK LİSANS " w:value="OKUL ÖNCESİ EĞİTİMİ YÜKSEK LİSANS "/>
                  <w:listItem w:displayText="SINIF EĞİTİMİ YÜKSEK LİSANS " w:value="SINIF EĞİTİMİ YÜKSEK LİSANS "/>
                  <w:listItem w:displayText="TEMEL İSLAM BİLİMLERİ YÜKSEK LİSANS " w:value="TEMEL İSLAM BİLİMLERİ YÜKSEK LİSANS "/>
                  <w:listItem w:displayText="TEMEL İSLAM BİLİMLERİ DOKTORA " w:value="TEMEL İSLAM BİLİMLERİ DOKTORA "/>
                  <w:listItem w:displayText="TIBBİ BİYOLOJİ VE GENETİK YÜKSEK LİSANS " w:value="TIBBİ BİYOLOJİ VE GENETİK YÜKSEK LİSANS "/>
                  <w:listItem w:displayText="TOHUM BİLİMİ VE TEKNOLOJİSİ YÜKSEK LİSANS " w:value="TOHUM BİLİMİ VE TEKNOLOJİSİ YÜKSEK LİSANS "/>
                  <w:listItem w:displayText="TURİZM İŞLETMECİLİĞİ YÜKSEK LİSANS " w:value="TURİZM İŞLETMECİLİĞİ YÜKSEK LİSANS "/>
                  <w:listItem w:displayText="SOSYAL BİLGİLER EĞİTİMİ YÜKSEK LİSANS " w:value="SOSYAL BİLGİLER EĞİTİMİ YÜKSEK LİSANS "/>
                  <w:listItem w:displayText="SOSYAL BİLGİLER EĞİTİMİ DOKTORA " w:value="SOSYAL BİLGİLER EĞİTİMİ DOKTORA "/>
                  <w:listItem w:displayText="TÜRKÇE EĞİTİMİ YÜKSEK LİSANS " w:value="TÜRKÇE EĞİTİMİ YÜKSEK LİSANS "/>
                  <w:listItem w:displayText="TÜRKÇE EĞİTİMİ DOKTORA " w:value="TÜRKÇE EĞİTİMİ DOKTORA "/>
                  <w:listItem w:displayText="YABANCI DİL OLARAK TÜRKÇE ÖĞRETİMİ " w:value="YABANCI DİL OLARAK TÜRKÇE ÖĞRETİMİ "/>
                  <w:listItem w:displayText="TÜRK DİLİ VE EDEBİYATI YÜKSEK LİSANS " w:value="TÜRK DİLİ VE EDEBİYATI YÜKSEK LİSANS "/>
                  <w:listItem w:displayText="TÜRK DİLİ VE EDEBİYATI DOKTORA " w:value="TÜRK DİLİ VE EDEBİYATI DOKTORA "/>
                  <w:listItem w:displayText="YENİ TÜRK DİLİ YÜKSEK LİSANS " w:value="YENİ TÜRK DİLİ YÜKSEK LİSANS "/>
                  <w:listItem w:displayText="YENİ TÜRK EDEBİYATI YÜKSEK LİSANS " w:value="YENİ TÜRK EDEBİYATI YÜKSEK LİSANS "/>
                  <w:listItem w:displayText="ULUSLARARASI İLİŞKİLER YÜKSEK LİSANS " w:value="ULUSLARARASI İLİŞKİLER YÜKSEK LİSANS "/>
                  <w:listItem w:displayText="ULUSLARARASI İLİŞKİLER DOKTORA " w:value="ULUSLARARASI İLİŞKİLER DOKTORA "/>
                  <w:listItem w:displayText="İNGİLİZ DİLİ EĞİTİMİ YÜKSEK LİSANS " w:value="İNGİLİZ DİLİ EĞİTİMİ YÜKSEK LİSANS "/>
                  <w:listItem w:displayText="YABAN HAYATI EKOLOJİSİ VE YÖNETİMİ YÜKSEK LİSANS " w:value="YABAN HAYATI EKOLOJİSİ VE YÖNETİMİ YÜKSEK LİSANS "/>
                  <w:listItem w:displayText="İNŞAAT MÜHENDİSLİĞİ YÜKSEK LİSANS" w:value="İNŞAAT MÜHENDİSLİĞİ YÜKSEK LİSANS"/>
                </w:dropDownList>
              </w:sdtPr>
              <w:sdtContent>
                <w:r w:rsidR="00154EBD" w:rsidRPr="00E35111">
                  <w:rPr>
                    <w:rFonts w:ascii="Times New Roman" w:eastAsia="Yu Mincho" w:hAnsi="Times New Roman" w:cs="Times New Roman"/>
                    <w:b/>
                    <w:color w:val="808080"/>
                    <w:kern w:val="0"/>
                    <w14:ligatures w14:val="none"/>
                  </w:rPr>
                  <w:t>Bir öğe seçin.</w:t>
                </w:r>
              </w:sdtContent>
            </w:sdt>
          </w:p>
        </w:tc>
      </w:tr>
      <w:tr w:rsidR="00154EBD" w:rsidRPr="00E35111" w14:paraId="23CC0ABA" w14:textId="77777777" w:rsidTr="001C3D9B">
        <w:trPr>
          <w:trHeight w:val="340"/>
        </w:trPr>
        <w:tc>
          <w:tcPr>
            <w:tcW w:w="2689" w:type="dxa"/>
            <w:vAlign w:val="center"/>
          </w:tcPr>
          <w:p w14:paraId="4706B639" w14:textId="03AB515D" w:rsidR="00154EBD" w:rsidRPr="00E35111" w:rsidRDefault="00154EBD" w:rsidP="001C3D9B">
            <w:pPr>
              <w:rPr>
                <w:rFonts w:ascii="Times New Roman" w:hAnsi="Times New Roman" w:cs="Times New Roman"/>
              </w:rPr>
            </w:pPr>
            <w:r w:rsidRPr="00E35111">
              <w:rPr>
                <w:rFonts w:ascii="Times New Roman" w:hAnsi="Times New Roman" w:cs="Times New Roman"/>
              </w:rPr>
              <w:t>Durumu</w:t>
            </w:r>
          </w:p>
        </w:tc>
        <w:sdt>
          <w:sdtPr>
            <w:rPr>
              <w:rFonts w:ascii="Times New Roman" w:eastAsia="Yu Mincho" w:hAnsi="Times New Roman" w:cs="Times New Roman"/>
              <w:b/>
              <w:caps/>
              <w:kern w:val="0"/>
              <w14:ligatures w14:val="none"/>
            </w:rPr>
            <w:id w:val="-1134019426"/>
            <w:placeholder>
              <w:docPart w:val="DefaultPlaceholder_-1854013438"/>
            </w:placeholder>
            <w:showingPlcHdr/>
            <w:dropDownList>
              <w:listItem w:value="Bir öğe seçin."/>
              <w:listItem w:displayText="Yerleştim Kayıtlanmadım" w:value="Yerleştim Kayıtlanmadım"/>
              <w:listItem w:displayText="Kaydım Silindi" w:value="Kaydım Silindi"/>
            </w:dropDownList>
          </w:sdtPr>
          <w:sdtContent>
            <w:tc>
              <w:tcPr>
                <w:tcW w:w="6373" w:type="dxa"/>
                <w:vAlign w:val="center"/>
              </w:tcPr>
              <w:p w14:paraId="678992A7" w14:textId="515A96AA" w:rsidR="00154EBD" w:rsidRPr="00E35111" w:rsidRDefault="00154EBD" w:rsidP="001C3D9B">
                <w:pPr>
                  <w:rPr>
                    <w:rFonts w:ascii="Times New Roman" w:eastAsia="Yu Mincho" w:hAnsi="Times New Roman" w:cs="Times New Roman"/>
                    <w:b/>
                    <w:caps/>
                    <w:kern w:val="0"/>
                    <w14:ligatures w14:val="none"/>
                  </w:rPr>
                </w:pPr>
                <w:r w:rsidRPr="00E35111">
                  <w:rPr>
                    <w:rStyle w:val="YerTutucuMetni"/>
                    <w:rFonts w:ascii="Times New Roman" w:hAnsi="Times New Roman" w:cs="Times New Roman"/>
                    <w:b/>
                  </w:rPr>
                  <w:t>Bir öğe seçin.</w:t>
                </w:r>
              </w:p>
            </w:tc>
          </w:sdtContent>
        </w:sdt>
      </w:tr>
      <w:tr w:rsidR="00154EBD" w:rsidRPr="00E35111" w14:paraId="7C8822B7" w14:textId="77777777" w:rsidTr="001C3D9B">
        <w:trPr>
          <w:trHeight w:val="340"/>
        </w:trPr>
        <w:tc>
          <w:tcPr>
            <w:tcW w:w="2689" w:type="dxa"/>
            <w:vAlign w:val="center"/>
          </w:tcPr>
          <w:p w14:paraId="49C4A2E7" w14:textId="0D8C177A" w:rsidR="00154EBD" w:rsidRPr="00E35111" w:rsidRDefault="00154EBD" w:rsidP="001C3D9B">
            <w:pPr>
              <w:rPr>
                <w:rFonts w:ascii="Times New Roman" w:hAnsi="Times New Roman" w:cs="Times New Roman"/>
              </w:rPr>
            </w:pPr>
            <w:proofErr w:type="gramStart"/>
            <w:r w:rsidRPr="00E35111">
              <w:rPr>
                <w:rFonts w:ascii="Times New Roman" w:hAnsi="Times New Roman" w:cs="Times New Roman"/>
              </w:rPr>
              <w:t>e</w:t>
            </w:r>
            <w:proofErr w:type="gramEnd"/>
            <w:r w:rsidRPr="00E35111">
              <w:rPr>
                <w:rFonts w:ascii="Times New Roman" w:hAnsi="Times New Roman" w:cs="Times New Roman"/>
              </w:rPr>
              <w:t>-Posta adresi</w:t>
            </w:r>
          </w:p>
        </w:tc>
        <w:tc>
          <w:tcPr>
            <w:tcW w:w="6373" w:type="dxa"/>
            <w:vAlign w:val="center"/>
          </w:tcPr>
          <w:p w14:paraId="17AA54E9" w14:textId="77777777" w:rsidR="008C23FC" w:rsidRPr="00E35111" w:rsidRDefault="008C23FC" w:rsidP="001C3D9B">
            <w:pPr>
              <w:rPr>
                <w:rFonts w:ascii="Times New Roman" w:eastAsia="Yu Mincho" w:hAnsi="Times New Roman" w:cs="Times New Roman"/>
                <w:b/>
                <w:caps/>
                <w:kern w:val="0"/>
                <w14:ligatures w14:val="none"/>
              </w:rPr>
            </w:pPr>
          </w:p>
        </w:tc>
      </w:tr>
      <w:tr w:rsidR="00154EBD" w:rsidRPr="00E35111" w14:paraId="05D33812" w14:textId="77777777" w:rsidTr="001C3D9B">
        <w:trPr>
          <w:trHeight w:val="340"/>
        </w:trPr>
        <w:tc>
          <w:tcPr>
            <w:tcW w:w="2689" w:type="dxa"/>
            <w:vAlign w:val="center"/>
          </w:tcPr>
          <w:p w14:paraId="32F0ECA7" w14:textId="04553ED2" w:rsidR="00154EBD" w:rsidRPr="00E35111" w:rsidRDefault="00154EBD" w:rsidP="001C3D9B">
            <w:pPr>
              <w:rPr>
                <w:rFonts w:ascii="Times New Roman" w:hAnsi="Times New Roman" w:cs="Times New Roman"/>
              </w:rPr>
            </w:pPr>
            <w:r w:rsidRPr="00E35111">
              <w:rPr>
                <w:rFonts w:ascii="Times New Roman" w:hAnsi="Times New Roman" w:cs="Times New Roman"/>
              </w:rPr>
              <w:t>Cep Tel. No</w:t>
            </w:r>
          </w:p>
        </w:tc>
        <w:tc>
          <w:tcPr>
            <w:tcW w:w="6373" w:type="dxa"/>
            <w:vAlign w:val="center"/>
          </w:tcPr>
          <w:p w14:paraId="5FB38A73" w14:textId="77777777" w:rsidR="00154EBD" w:rsidRPr="00E35111" w:rsidRDefault="00154EBD" w:rsidP="001C3D9B">
            <w:pPr>
              <w:rPr>
                <w:rFonts w:ascii="Times New Roman" w:eastAsia="Yu Mincho" w:hAnsi="Times New Roman" w:cs="Times New Roman"/>
                <w:b/>
                <w:caps/>
                <w:kern w:val="0"/>
                <w14:ligatures w14:val="none"/>
              </w:rPr>
            </w:pPr>
          </w:p>
        </w:tc>
      </w:tr>
      <w:tr w:rsidR="00154EBD" w:rsidRPr="00E35111" w14:paraId="3A14324D" w14:textId="77777777" w:rsidTr="001C3D9B">
        <w:trPr>
          <w:trHeight w:val="340"/>
        </w:trPr>
        <w:tc>
          <w:tcPr>
            <w:tcW w:w="2689" w:type="dxa"/>
            <w:vAlign w:val="center"/>
          </w:tcPr>
          <w:p w14:paraId="528BA0A1" w14:textId="56E4F74D" w:rsidR="00154EBD" w:rsidRPr="00E35111" w:rsidRDefault="00154EBD" w:rsidP="001C3D9B">
            <w:pPr>
              <w:rPr>
                <w:rFonts w:ascii="Times New Roman" w:hAnsi="Times New Roman" w:cs="Times New Roman"/>
              </w:rPr>
            </w:pPr>
            <w:r w:rsidRPr="00E35111">
              <w:rPr>
                <w:rFonts w:ascii="Times New Roman" w:hAnsi="Times New Roman" w:cs="Times New Roman"/>
              </w:rPr>
              <w:t xml:space="preserve">İletişim Adresi </w:t>
            </w:r>
          </w:p>
        </w:tc>
        <w:tc>
          <w:tcPr>
            <w:tcW w:w="6373" w:type="dxa"/>
            <w:vAlign w:val="center"/>
          </w:tcPr>
          <w:p w14:paraId="519E1EE6" w14:textId="77777777" w:rsidR="00154EBD" w:rsidRPr="00E35111" w:rsidRDefault="00154EBD" w:rsidP="001C3D9B">
            <w:pPr>
              <w:rPr>
                <w:rFonts w:ascii="Times New Roman" w:eastAsia="Yu Mincho" w:hAnsi="Times New Roman" w:cs="Times New Roman"/>
                <w:b/>
                <w:caps/>
                <w:kern w:val="0"/>
                <w14:ligatures w14:val="none"/>
              </w:rPr>
            </w:pPr>
          </w:p>
        </w:tc>
      </w:tr>
    </w:tbl>
    <w:p w14:paraId="130C3566" w14:textId="77777777" w:rsidR="00154EBD" w:rsidRDefault="00154EBD" w:rsidP="00154EBD">
      <w:pPr>
        <w:rPr>
          <w:rFonts w:ascii="Times New Roman" w:hAnsi="Times New Roman" w:cs="Times New Roman"/>
        </w:rPr>
      </w:pPr>
    </w:p>
    <w:p w14:paraId="04D55815" w14:textId="77777777" w:rsidR="00F85087" w:rsidRDefault="00F85087" w:rsidP="00F85087">
      <w:pPr>
        <w:ind w:left="5664" w:firstLine="708"/>
        <w:rPr>
          <w:rFonts w:ascii="Times New Roman" w:hAnsi="Times New Roman" w:cs="Times New Roman"/>
        </w:rPr>
      </w:pPr>
      <w:proofErr w:type="gramStart"/>
      <w:r w:rsidRPr="008C23FC">
        <w:rPr>
          <w:rFonts w:ascii="Times New Roman" w:hAnsi="Times New Roman" w:cs="Times New Roman"/>
        </w:rPr>
        <w:t>Tarih : ....</w:t>
      </w:r>
      <w:proofErr w:type="gramEnd"/>
      <w:r w:rsidRPr="008C23FC">
        <w:rPr>
          <w:rFonts w:ascii="Times New Roman" w:hAnsi="Times New Roman" w:cs="Times New Roman"/>
        </w:rPr>
        <w:t>.</w:t>
      </w:r>
      <w:proofErr w:type="gramStart"/>
      <w:r w:rsidRPr="008C23FC">
        <w:rPr>
          <w:rFonts w:ascii="Times New Roman" w:hAnsi="Times New Roman" w:cs="Times New Roman"/>
        </w:rPr>
        <w:t>/....</w:t>
      </w:r>
      <w:proofErr w:type="gramEnd"/>
      <w:r w:rsidRPr="008C23FC">
        <w:rPr>
          <w:rFonts w:ascii="Times New Roman" w:hAnsi="Times New Roman" w:cs="Times New Roman"/>
        </w:rPr>
        <w:t>./2026</w:t>
      </w:r>
    </w:p>
    <w:p w14:paraId="6A6ACF52" w14:textId="4007F58B" w:rsidR="00F85087" w:rsidRPr="00E35111" w:rsidRDefault="00F85087" w:rsidP="00F85087">
      <w:pPr>
        <w:ind w:left="5664" w:firstLine="708"/>
        <w:rPr>
          <w:rFonts w:ascii="Times New Roman" w:hAnsi="Times New Roman" w:cs="Times New Roman"/>
        </w:rPr>
      </w:pPr>
      <w:proofErr w:type="gramStart"/>
      <w:r>
        <w:rPr>
          <w:rFonts w:ascii="Times New Roman" w:hAnsi="Times New Roman" w:cs="Times New Roman"/>
        </w:rPr>
        <w:t>İmza :</w:t>
      </w:r>
      <w:proofErr w:type="gramEnd"/>
      <w:r>
        <w:rPr>
          <w:rFonts w:ascii="Times New Roman" w:hAnsi="Times New Roman" w:cs="Times New Roman"/>
        </w:rPr>
        <w:t xml:space="preserve"> </w:t>
      </w:r>
    </w:p>
    <w:p w14:paraId="6D76E252" w14:textId="77777777" w:rsidR="00F85087" w:rsidRPr="00E35111" w:rsidRDefault="00F85087" w:rsidP="00154EBD">
      <w:pPr>
        <w:rPr>
          <w:rFonts w:ascii="Times New Roman" w:hAnsi="Times New Roman" w:cs="Times New Roman"/>
        </w:rPr>
      </w:pPr>
    </w:p>
    <w:p w14:paraId="216419CF" w14:textId="269CD720" w:rsidR="00154EBD" w:rsidRPr="008C23FC" w:rsidRDefault="00154EBD" w:rsidP="00154EBD">
      <w:pPr>
        <w:rPr>
          <w:rFonts w:ascii="Times New Roman" w:hAnsi="Times New Roman" w:cs="Times New Roman"/>
          <w:b/>
          <w:bCs/>
        </w:rPr>
      </w:pPr>
      <w:r w:rsidRPr="008C23FC">
        <w:rPr>
          <w:rFonts w:ascii="Times New Roman" w:hAnsi="Times New Roman" w:cs="Times New Roman"/>
          <w:b/>
          <w:bCs/>
        </w:rPr>
        <w:t xml:space="preserve">EKLER: </w:t>
      </w:r>
    </w:p>
    <w:p w14:paraId="70A6446E" w14:textId="77777777" w:rsidR="008C23FC" w:rsidRPr="008C23FC" w:rsidRDefault="008C23FC" w:rsidP="008C23FC">
      <w:pPr>
        <w:rPr>
          <w:rFonts w:ascii="Times New Roman" w:hAnsi="Times New Roman" w:cs="Times New Roman"/>
        </w:rPr>
      </w:pPr>
      <w:r w:rsidRPr="008C23FC">
        <w:rPr>
          <w:rFonts w:ascii="Times New Roman" w:hAnsi="Times New Roman" w:cs="Times New Roman"/>
        </w:rPr>
        <w:t>1. Geçici Madde 85’te yazılı suçlardan mahkûmiyet kararı olmadığını gösterir adli makamlardan ya da e-devlet sisteminden alınacak adli sicil belgesi.</w:t>
      </w:r>
    </w:p>
    <w:p w14:paraId="359C278C" w14:textId="77777777" w:rsidR="008C23FC" w:rsidRPr="008C23FC" w:rsidRDefault="008C23FC" w:rsidP="008C23FC">
      <w:pPr>
        <w:rPr>
          <w:rFonts w:ascii="Times New Roman" w:hAnsi="Times New Roman" w:cs="Times New Roman"/>
        </w:rPr>
      </w:pPr>
      <w:r w:rsidRPr="008C23FC">
        <w:rPr>
          <w:rFonts w:ascii="Times New Roman" w:hAnsi="Times New Roman" w:cs="Times New Roman"/>
        </w:rPr>
        <w:t>2. Nüfus cüzdanı/Kimlik kartı (yabancı uyruklular için pasaport) fotokopisi.</w:t>
      </w:r>
    </w:p>
    <w:p w14:paraId="072A0E5C" w14:textId="62445C86" w:rsidR="00154EBD" w:rsidRPr="00E35111" w:rsidRDefault="008C23FC" w:rsidP="008C23FC">
      <w:pPr>
        <w:rPr>
          <w:rFonts w:ascii="Times New Roman" w:hAnsi="Times New Roman" w:cs="Times New Roman"/>
        </w:rPr>
      </w:pPr>
      <w:r>
        <w:rPr>
          <w:rFonts w:ascii="Times New Roman" w:hAnsi="Times New Roman" w:cs="Times New Roman"/>
        </w:rPr>
        <w:t>3</w:t>
      </w:r>
      <w:r w:rsidRPr="008C23FC">
        <w:rPr>
          <w:rFonts w:ascii="Times New Roman" w:hAnsi="Times New Roman" w:cs="Times New Roman"/>
        </w:rPr>
        <w:t>. Uluslararası öğrenciler için bir programa kabul edilip kesin kayıt yaptırmayanlardan kabul mektubu.</w:t>
      </w:r>
    </w:p>
    <w:p w14:paraId="1D521F65" w14:textId="77777777" w:rsidR="00E35111" w:rsidRDefault="00154EBD" w:rsidP="00154EBD">
      <w:pPr>
        <w:rPr>
          <w:rFonts w:ascii="Times New Roman" w:hAnsi="Times New Roman" w:cs="Times New Roman"/>
        </w:rPr>
      </w:pPr>
      <w:proofErr w:type="gramStart"/>
      <w:r w:rsidRPr="00E35111">
        <w:rPr>
          <w:rFonts w:ascii="Times New Roman" w:hAnsi="Times New Roman" w:cs="Times New Roman"/>
        </w:rPr>
        <w:t>NOT :</w:t>
      </w:r>
      <w:proofErr w:type="gramEnd"/>
      <w:r w:rsidRPr="00E35111">
        <w:rPr>
          <w:rFonts w:ascii="Times New Roman" w:hAnsi="Times New Roman" w:cs="Times New Roman"/>
        </w:rPr>
        <w:t xml:space="preserve"> </w:t>
      </w:r>
    </w:p>
    <w:p w14:paraId="0BBD824A" w14:textId="1B62F95F" w:rsidR="008C23FC" w:rsidRPr="008C23FC" w:rsidRDefault="008C23FC" w:rsidP="008C23FC">
      <w:pPr>
        <w:jc w:val="both"/>
        <w:rPr>
          <w:rFonts w:ascii="Times New Roman" w:hAnsi="Times New Roman" w:cs="Times New Roman"/>
        </w:rPr>
      </w:pPr>
      <w:r>
        <w:rPr>
          <w:rFonts w:ascii="Times New Roman" w:hAnsi="Times New Roman" w:cs="Times New Roman"/>
        </w:rPr>
        <w:t>*</w:t>
      </w:r>
      <w:r w:rsidRPr="008C23FC">
        <w:rPr>
          <w:rFonts w:ascii="Times New Roman" w:hAnsi="Times New Roman" w:cs="Times New Roman"/>
        </w:rPr>
        <w:t xml:space="preserve">Başvuru şahsen veya noter vekiliniz aracılığıyla Enstitüye teslim edildikten sonra, başvuru sonucunuz hakkında bilgi edinmek ve intibak sürecinizin başlatılabilmesi için T.C. Kimlik Numaranız ile </w:t>
      </w:r>
      <w:r w:rsidRPr="008C23FC">
        <w:rPr>
          <w:rFonts w:ascii="Times New Roman" w:hAnsi="Times New Roman" w:cs="Times New Roman"/>
          <w:b/>
          <w:bCs/>
        </w:rPr>
        <w:t>Lisansüstü Süreç Takip Sistemi</w:t>
      </w:r>
      <w:r w:rsidRPr="008C23FC">
        <w:rPr>
          <w:rFonts w:ascii="Times New Roman" w:hAnsi="Times New Roman" w:cs="Times New Roman"/>
        </w:rPr>
        <w:t>’ne giriş yaparak gerekli bilgileri doldurmalı ve istenilen belgeleri sisteme yüklemelisiniz.</w:t>
      </w:r>
    </w:p>
    <w:p w14:paraId="3A321E93" w14:textId="37EC6418" w:rsidR="00F85087" w:rsidRPr="006251CE" w:rsidRDefault="008C23FC" w:rsidP="00F85087">
      <w:pPr>
        <w:spacing w:after="0"/>
        <w:jc w:val="both"/>
        <w:rPr>
          <w:rFonts w:ascii="Times New Roman" w:hAnsi="Times New Roman" w:cs="Times New Roman"/>
        </w:rPr>
      </w:pPr>
      <w:r>
        <w:rPr>
          <w:rFonts w:ascii="Times New Roman" w:hAnsi="Times New Roman" w:cs="Times New Roman"/>
        </w:rPr>
        <w:t>*</w:t>
      </w:r>
      <w:r w:rsidR="00F85087" w:rsidRPr="00F85087">
        <w:rPr>
          <w:rFonts w:ascii="Times New Roman" w:hAnsi="Times New Roman" w:cs="Times New Roman"/>
          <w:lang w:val="en-US"/>
        </w:rPr>
        <w:t xml:space="preserve"> </w:t>
      </w:r>
      <w:r w:rsidR="00F85087" w:rsidRPr="00D00617">
        <w:rPr>
          <w:rFonts w:ascii="Times New Roman" w:hAnsi="Times New Roman" w:cs="Times New Roman"/>
          <w:lang w:val="en-US"/>
        </w:rPr>
        <w:t xml:space="preserve">Genel son </w:t>
      </w:r>
      <w:proofErr w:type="spellStart"/>
      <w:r w:rsidR="00F85087" w:rsidRPr="00D00617">
        <w:rPr>
          <w:rFonts w:ascii="Times New Roman" w:hAnsi="Times New Roman" w:cs="Times New Roman"/>
          <w:lang w:val="en-US"/>
        </w:rPr>
        <w:t>başvuru</w:t>
      </w:r>
      <w:proofErr w:type="spellEnd"/>
      <w:r w:rsidR="00F85087" w:rsidRPr="00D00617">
        <w:rPr>
          <w:rFonts w:ascii="Times New Roman" w:hAnsi="Times New Roman" w:cs="Times New Roman"/>
          <w:lang w:val="en-US"/>
        </w:rPr>
        <w:t xml:space="preserve"> </w:t>
      </w:r>
      <w:proofErr w:type="spellStart"/>
      <w:r w:rsidR="00F85087" w:rsidRPr="00D00617">
        <w:rPr>
          <w:rFonts w:ascii="Times New Roman" w:hAnsi="Times New Roman" w:cs="Times New Roman"/>
          <w:lang w:val="en-US"/>
        </w:rPr>
        <w:t>tarihi</w:t>
      </w:r>
      <w:proofErr w:type="spellEnd"/>
      <w:r w:rsidR="00F85087" w:rsidRPr="00D00617">
        <w:rPr>
          <w:rFonts w:ascii="Times New Roman" w:hAnsi="Times New Roman" w:cs="Times New Roman"/>
          <w:lang w:val="en-US"/>
        </w:rPr>
        <w:t xml:space="preserve"> 09.12.2026'dır. 18.09.2026 </w:t>
      </w:r>
      <w:proofErr w:type="spellStart"/>
      <w:r w:rsidR="00F85087" w:rsidRPr="00D00617">
        <w:rPr>
          <w:rFonts w:ascii="Times New Roman" w:hAnsi="Times New Roman" w:cs="Times New Roman"/>
          <w:lang w:val="en-US"/>
        </w:rPr>
        <w:t>tarihine</w:t>
      </w:r>
      <w:proofErr w:type="spellEnd"/>
      <w:r w:rsidR="00F85087" w:rsidRPr="00D00617">
        <w:rPr>
          <w:rFonts w:ascii="Times New Roman" w:hAnsi="Times New Roman" w:cs="Times New Roman"/>
          <w:lang w:val="en-US"/>
        </w:rPr>
        <w:t xml:space="preserve"> </w:t>
      </w:r>
      <w:proofErr w:type="spellStart"/>
      <w:r w:rsidR="00F85087" w:rsidRPr="00D00617">
        <w:rPr>
          <w:rFonts w:ascii="Times New Roman" w:hAnsi="Times New Roman" w:cs="Times New Roman"/>
          <w:lang w:val="en-US"/>
        </w:rPr>
        <w:t>kadar</w:t>
      </w:r>
      <w:proofErr w:type="spellEnd"/>
      <w:r w:rsidR="00F85087" w:rsidRPr="00D00617">
        <w:rPr>
          <w:rFonts w:ascii="Times New Roman" w:hAnsi="Times New Roman" w:cs="Times New Roman"/>
          <w:lang w:val="en-US"/>
        </w:rPr>
        <w:t xml:space="preserve"> </w:t>
      </w:r>
      <w:proofErr w:type="spellStart"/>
      <w:r w:rsidR="00F85087" w:rsidRPr="00D00617">
        <w:rPr>
          <w:rFonts w:ascii="Times New Roman" w:hAnsi="Times New Roman" w:cs="Times New Roman"/>
          <w:lang w:val="en-US"/>
        </w:rPr>
        <w:t>başvuru</w:t>
      </w:r>
      <w:proofErr w:type="spellEnd"/>
      <w:r w:rsidR="00F85087" w:rsidRPr="00D00617">
        <w:rPr>
          <w:rFonts w:ascii="Times New Roman" w:hAnsi="Times New Roman" w:cs="Times New Roman"/>
          <w:lang w:val="en-US"/>
        </w:rPr>
        <w:t xml:space="preserve"> </w:t>
      </w:r>
      <w:proofErr w:type="spellStart"/>
      <w:r w:rsidR="00F85087" w:rsidRPr="00D00617">
        <w:rPr>
          <w:rFonts w:ascii="Times New Roman" w:hAnsi="Times New Roman" w:cs="Times New Roman"/>
          <w:lang w:val="en-US"/>
        </w:rPr>
        <w:t>yapan</w:t>
      </w:r>
      <w:proofErr w:type="spellEnd"/>
      <w:r w:rsidR="00F85087" w:rsidRPr="00D00617">
        <w:rPr>
          <w:rFonts w:ascii="Times New Roman" w:hAnsi="Times New Roman" w:cs="Times New Roman"/>
          <w:lang w:val="en-US"/>
        </w:rPr>
        <w:t xml:space="preserve"> </w:t>
      </w:r>
      <w:proofErr w:type="spellStart"/>
      <w:r w:rsidR="00F85087" w:rsidRPr="00D00617">
        <w:rPr>
          <w:rFonts w:ascii="Times New Roman" w:hAnsi="Times New Roman" w:cs="Times New Roman"/>
          <w:lang w:val="en-US"/>
        </w:rPr>
        <w:t>lisansüstü</w:t>
      </w:r>
      <w:proofErr w:type="spellEnd"/>
      <w:r w:rsidR="00F85087" w:rsidRPr="00D00617">
        <w:rPr>
          <w:rFonts w:ascii="Times New Roman" w:hAnsi="Times New Roman" w:cs="Times New Roman"/>
          <w:lang w:val="en-US"/>
        </w:rPr>
        <w:t xml:space="preserve"> </w:t>
      </w:r>
      <w:proofErr w:type="spellStart"/>
      <w:r w:rsidR="00F85087" w:rsidRPr="00D00617">
        <w:rPr>
          <w:rFonts w:ascii="Times New Roman" w:hAnsi="Times New Roman" w:cs="Times New Roman"/>
          <w:lang w:val="en-US"/>
        </w:rPr>
        <w:t>öğrenciler</w:t>
      </w:r>
      <w:proofErr w:type="spellEnd"/>
      <w:r w:rsidR="00F85087" w:rsidRPr="00D00617">
        <w:rPr>
          <w:rFonts w:ascii="Times New Roman" w:hAnsi="Times New Roman" w:cs="Times New Roman"/>
          <w:lang w:val="en-US"/>
        </w:rPr>
        <w:t xml:space="preserve">, </w:t>
      </w:r>
      <w:proofErr w:type="spellStart"/>
      <w:r w:rsidR="00F85087" w:rsidRPr="00D00617">
        <w:rPr>
          <w:rFonts w:ascii="Times New Roman" w:hAnsi="Times New Roman" w:cs="Times New Roman"/>
          <w:lang w:val="en-US"/>
        </w:rPr>
        <w:t>başvurularının</w:t>
      </w:r>
      <w:proofErr w:type="spellEnd"/>
      <w:r w:rsidR="00F85087" w:rsidRPr="00D00617">
        <w:rPr>
          <w:rFonts w:ascii="Times New Roman" w:hAnsi="Times New Roman" w:cs="Times New Roman"/>
          <w:lang w:val="en-US"/>
        </w:rPr>
        <w:t xml:space="preserve"> </w:t>
      </w:r>
      <w:proofErr w:type="spellStart"/>
      <w:r w:rsidR="00F85087" w:rsidRPr="00D00617">
        <w:rPr>
          <w:rFonts w:ascii="Times New Roman" w:hAnsi="Times New Roman" w:cs="Times New Roman"/>
          <w:lang w:val="en-US"/>
        </w:rPr>
        <w:t>uygun</w:t>
      </w:r>
      <w:proofErr w:type="spellEnd"/>
      <w:r w:rsidR="00F85087" w:rsidRPr="00D00617">
        <w:rPr>
          <w:rFonts w:ascii="Times New Roman" w:hAnsi="Times New Roman" w:cs="Times New Roman"/>
          <w:lang w:val="en-US"/>
        </w:rPr>
        <w:t xml:space="preserve"> </w:t>
      </w:r>
      <w:proofErr w:type="spellStart"/>
      <w:r w:rsidR="00F85087" w:rsidRPr="00D00617">
        <w:rPr>
          <w:rFonts w:ascii="Times New Roman" w:hAnsi="Times New Roman" w:cs="Times New Roman"/>
          <w:lang w:val="en-US"/>
        </w:rPr>
        <w:t>bulunması</w:t>
      </w:r>
      <w:proofErr w:type="spellEnd"/>
      <w:r w:rsidR="00F85087" w:rsidRPr="00D00617">
        <w:rPr>
          <w:rFonts w:ascii="Times New Roman" w:hAnsi="Times New Roman" w:cs="Times New Roman"/>
          <w:lang w:val="en-US"/>
        </w:rPr>
        <w:t xml:space="preserve"> </w:t>
      </w:r>
      <w:proofErr w:type="spellStart"/>
      <w:r w:rsidR="00F85087" w:rsidRPr="00D00617">
        <w:rPr>
          <w:rFonts w:ascii="Times New Roman" w:hAnsi="Times New Roman" w:cs="Times New Roman"/>
          <w:lang w:val="en-US"/>
        </w:rPr>
        <w:t>hâlinde</w:t>
      </w:r>
      <w:proofErr w:type="spellEnd"/>
      <w:r w:rsidR="00F85087" w:rsidRPr="00D00617">
        <w:rPr>
          <w:rFonts w:ascii="Times New Roman" w:hAnsi="Times New Roman" w:cs="Times New Roman"/>
          <w:lang w:val="en-US"/>
        </w:rPr>
        <w:t xml:space="preserve"> 2026-2027 </w:t>
      </w:r>
      <w:proofErr w:type="spellStart"/>
      <w:r w:rsidR="00F85087" w:rsidRPr="00D00617">
        <w:rPr>
          <w:rFonts w:ascii="Times New Roman" w:hAnsi="Times New Roman" w:cs="Times New Roman"/>
          <w:lang w:val="en-US"/>
        </w:rPr>
        <w:t>Güz</w:t>
      </w:r>
      <w:proofErr w:type="spellEnd"/>
      <w:r w:rsidR="00F85087" w:rsidRPr="00D00617">
        <w:rPr>
          <w:rFonts w:ascii="Times New Roman" w:hAnsi="Times New Roman" w:cs="Times New Roman"/>
          <w:lang w:val="en-US"/>
        </w:rPr>
        <w:t xml:space="preserve"> </w:t>
      </w:r>
      <w:proofErr w:type="spellStart"/>
      <w:r w:rsidR="00F85087" w:rsidRPr="00D00617">
        <w:rPr>
          <w:rFonts w:ascii="Times New Roman" w:hAnsi="Times New Roman" w:cs="Times New Roman"/>
          <w:lang w:val="en-US"/>
        </w:rPr>
        <w:t>döneminde</w:t>
      </w:r>
      <w:proofErr w:type="spellEnd"/>
      <w:r w:rsidR="00F85087" w:rsidRPr="00D00617">
        <w:rPr>
          <w:rFonts w:ascii="Times New Roman" w:hAnsi="Times New Roman" w:cs="Times New Roman"/>
          <w:lang w:val="en-US"/>
        </w:rPr>
        <w:t xml:space="preserve">; </w:t>
      </w:r>
      <w:proofErr w:type="spellStart"/>
      <w:r w:rsidR="00F85087" w:rsidRPr="00D00617">
        <w:rPr>
          <w:rFonts w:ascii="Times New Roman" w:hAnsi="Times New Roman" w:cs="Times New Roman"/>
          <w:lang w:val="en-US"/>
        </w:rPr>
        <w:t>bu</w:t>
      </w:r>
      <w:proofErr w:type="spellEnd"/>
      <w:r w:rsidR="00F85087" w:rsidRPr="00D00617">
        <w:rPr>
          <w:rFonts w:ascii="Times New Roman" w:hAnsi="Times New Roman" w:cs="Times New Roman"/>
          <w:lang w:val="en-US"/>
        </w:rPr>
        <w:t xml:space="preserve"> </w:t>
      </w:r>
      <w:proofErr w:type="spellStart"/>
      <w:r w:rsidR="00F85087" w:rsidRPr="00D00617">
        <w:rPr>
          <w:rFonts w:ascii="Times New Roman" w:hAnsi="Times New Roman" w:cs="Times New Roman"/>
          <w:lang w:val="en-US"/>
        </w:rPr>
        <w:t>tarihten</w:t>
      </w:r>
      <w:proofErr w:type="spellEnd"/>
      <w:r w:rsidR="00F85087" w:rsidRPr="00D00617">
        <w:rPr>
          <w:rFonts w:ascii="Times New Roman" w:hAnsi="Times New Roman" w:cs="Times New Roman"/>
          <w:lang w:val="en-US"/>
        </w:rPr>
        <w:t xml:space="preserve"> </w:t>
      </w:r>
      <w:proofErr w:type="spellStart"/>
      <w:r w:rsidR="00F85087" w:rsidRPr="00D00617">
        <w:rPr>
          <w:rFonts w:ascii="Times New Roman" w:hAnsi="Times New Roman" w:cs="Times New Roman"/>
          <w:lang w:val="en-US"/>
        </w:rPr>
        <w:t>sonra</w:t>
      </w:r>
      <w:proofErr w:type="spellEnd"/>
      <w:r w:rsidR="00F85087" w:rsidRPr="00D00617">
        <w:rPr>
          <w:rFonts w:ascii="Times New Roman" w:hAnsi="Times New Roman" w:cs="Times New Roman"/>
          <w:lang w:val="en-US"/>
        </w:rPr>
        <w:t xml:space="preserve"> </w:t>
      </w:r>
      <w:proofErr w:type="spellStart"/>
      <w:r w:rsidR="00F85087" w:rsidRPr="00D00617">
        <w:rPr>
          <w:rFonts w:ascii="Times New Roman" w:hAnsi="Times New Roman" w:cs="Times New Roman"/>
          <w:lang w:val="en-US"/>
        </w:rPr>
        <w:t>başvuru</w:t>
      </w:r>
      <w:proofErr w:type="spellEnd"/>
      <w:r w:rsidR="00F85087" w:rsidRPr="00D00617">
        <w:rPr>
          <w:rFonts w:ascii="Times New Roman" w:hAnsi="Times New Roman" w:cs="Times New Roman"/>
          <w:lang w:val="en-US"/>
        </w:rPr>
        <w:t>/</w:t>
      </w:r>
      <w:proofErr w:type="spellStart"/>
      <w:r w:rsidR="00F85087" w:rsidRPr="00D00617">
        <w:rPr>
          <w:rFonts w:ascii="Times New Roman" w:hAnsi="Times New Roman" w:cs="Times New Roman"/>
          <w:lang w:val="en-US"/>
        </w:rPr>
        <w:t>kayıt</w:t>
      </w:r>
      <w:proofErr w:type="spellEnd"/>
      <w:r w:rsidR="00F85087" w:rsidRPr="00D00617">
        <w:rPr>
          <w:rFonts w:ascii="Times New Roman" w:hAnsi="Times New Roman" w:cs="Times New Roman"/>
          <w:lang w:val="en-US"/>
        </w:rPr>
        <w:t xml:space="preserve"> </w:t>
      </w:r>
      <w:proofErr w:type="spellStart"/>
      <w:r w:rsidR="00F85087" w:rsidRPr="00D00617">
        <w:rPr>
          <w:rFonts w:ascii="Times New Roman" w:hAnsi="Times New Roman" w:cs="Times New Roman"/>
          <w:lang w:val="en-US"/>
        </w:rPr>
        <w:t>yaptıranlar</w:t>
      </w:r>
      <w:proofErr w:type="spellEnd"/>
      <w:r w:rsidR="00F85087" w:rsidRPr="00D00617">
        <w:rPr>
          <w:rFonts w:ascii="Times New Roman" w:hAnsi="Times New Roman" w:cs="Times New Roman"/>
          <w:lang w:val="en-US"/>
        </w:rPr>
        <w:t xml:space="preserve"> </w:t>
      </w:r>
      <w:proofErr w:type="spellStart"/>
      <w:r w:rsidR="00F85087" w:rsidRPr="00D00617">
        <w:rPr>
          <w:rFonts w:ascii="Times New Roman" w:hAnsi="Times New Roman" w:cs="Times New Roman"/>
          <w:lang w:val="en-US"/>
        </w:rPr>
        <w:t>ise</w:t>
      </w:r>
      <w:proofErr w:type="spellEnd"/>
      <w:r w:rsidR="00F85087" w:rsidRPr="00D00617">
        <w:rPr>
          <w:rFonts w:ascii="Times New Roman" w:hAnsi="Times New Roman" w:cs="Times New Roman"/>
          <w:lang w:val="en-US"/>
        </w:rPr>
        <w:t xml:space="preserve"> 2026-2027 Bahar </w:t>
      </w:r>
      <w:proofErr w:type="spellStart"/>
      <w:r w:rsidR="00F85087" w:rsidRPr="00D00617">
        <w:rPr>
          <w:rFonts w:ascii="Times New Roman" w:hAnsi="Times New Roman" w:cs="Times New Roman"/>
          <w:lang w:val="en-US"/>
        </w:rPr>
        <w:t>döneminde</w:t>
      </w:r>
      <w:proofErr w:type="spellEnd"/>
      <w:r w:rsidR="00F85087" w:rsidRPr="00D00617">
        <w:rPr>
          <w:rFonts w:ascii="Times New Roman" w:hAnsi="Times New Roman" w:cs="Times New Roman"/>
          <w:lang w:val="en-US"/>
        </w:rPr>
        <w:t xml:space="preserve"> </w:t>
      </w:r>
      <w:proofErr w:type="spellStart"/>
      <w:r w:rsidR="00F85087" w:rsidRPr="00D00617">
        <w:rPr>
          <w:rFonts w:ascii="Times New Roman" w:hAnsi="Times New Roman" w:cs="Times New Roman"/>
          <w:lang w:val="en-US"/>
        </w:rPr>
        <w:t>eğitime</w:t>
      </w:r>
      <w:proofErr w:type="spellEnd"/>
      <w:r w:rsidR="00F85087" w:rsidRPr="00D00617">
        <w:rPr>
          <w:rFonts w:ascii="Times New Roman" w:hAnsi="Times New Roman" w:cs="Times New Roman"/>
          <w:lang w:val="en-US"/>
        </w:rPr>
        <w:t xml:space="preserve"> </w:t>
      </w:r>
      <w:proofErr w:type="spellStart"/>
      <w:r w:rsidR="00F85087" w:rsidRPr="00D00617">
        <w:rPr>
          <w:rFonts w:ascii="Times New Roman" w:hAnsi="Times New Roman" w:cs="Times New Roman"/>
          <w:lang w:val="en-US"/>
        </w:rPr>
        <w:t>başlatılır</w:t>
      </w:r>
      <w:proofErr w:type="spellEnd"/>
      <w:r w:rsidR="00F85087" w:rsidRPr="00D00617">
        <w:rPr>
          <w:rFonts w:ascii="Times New Roman" w:hAnsi="Times New Roman" w:cs="Times New Roman"/>
          <w:lang w:val="en-US"/>
        </w:rPr>
        <w:t>.</w:t>
      </w:r>
      <w:r w:rsidR="00F85087" w:rsidRPr="006251CE">
        <w:rPr>
          <w:rFonts w:ascii="Times New Roman" w:hAnsi="Times New Roman" w:cs="Times New Roman"/>
          <w:color w:val="0D0D0D"/>
          <w:shd w:val="clear" w:color="auto" w:fill="FFFFFF"/>
        </w:rPr>
        <w:t xml:space="preserve"> </w:t>
      </w:r>
    </w:p>
    <w:p w14:paraId="7C6D00BC" w14:textId="2FCBC90A" w:rsidR="00E35111" w:rsidRPr="006251CE" w:rsidRDefault="00E35111" w:rsidP="008C23FC">
      <w:pPr>
        <w:jc w:val="both"/>
        <w:rPr>
          <w:rFonts w:ascii="Times New Roman" w:hAnsi="Times New Roman" w:cs="Times New Roman"/>
        </w:rPr>
      </w:pPr>
    </w:p>
    <w:sectPr w:rsidR="00E35111" w:rsidRPr="006251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9235B3"/>
    <w:multiLevelType w:val="hybridMultilevel"/>
    <w:tmpl w:val="803C12FA"/>
    <w:lvl w:ilvl="0" w:tplc="1F08E8D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24006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BD7"/>
    <w:rsid w:val="00154EBD"/>
    <w:rsid w:val="00157AB3"/>
    <w:rsid w:val="001C3D9B"/>
    <w:rsid w:val="00360BD7"/>
    <w:rsid w:val="00450EE8"/>
    <w:rsid w:val="005731CE"/>
    <w:rsid w:val="006251CE"/>
    <w:rsid w:val="00694314"/>
    <w:rsid w:val="006B08FF"/>
    <w:rsid w:val="0081581A"/>
    <w:rsid w:val="008C23FC"/>
    <w:rsid w:val="00B62166"/>
    <w:rsid w:val="00E35111"/>
    <w:rsid w:val="00F850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EDBEA"/>
  <w15:chartTrackingRefBased/>
  <w15:docId w15:val="{2FD6631B-F039-4516-8D0D-4E53769D2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60B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360B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360BD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360BD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360BD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360BD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60BD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60BD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60BD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60BD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360BD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360BD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360BD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360BD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360BD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60BD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60BD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60BD7"/>
    <w:rPr>
      <w:rFonts w:eastAsiaTheme="majorEastAsia" w:cstheme="majorBidi"/>
      <w:color w:val="272727" w:themeColor="text1" w:themeTint="D8"/>
    </w:rPr>
  </w:style>
  <w:style w:type="paragraph" w:styleId="KonuBal">
    <w:name w:val="Title"/>
    <w:basedOn w:val="Normal"/>
    <w:next w:val="Normal"/>
    <w:link w:val="KonuBalChar"/>
    <w:uiPriority w:val="10"/>
    <w:qFormat/>
    <w:rsid w:val="00360B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60BD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60BD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60BD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60BD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60BD7"/>
    <w:rPr>
      <w:i/>
      <w:iCs/>
      <w:color w:val="404040" w:themeColor="text1" w:themeTint="BF"/>
    </w:rPr>
  </w:style>
  <w:style w:type="paragraph" w:styleId="ListeParagraf">
    <w:name w:val="List Paragraph"/>
    <w:basedOn w:val="Normal"/>
    <w:uiPriority w:val="34"/>
    <w:qFormat/>
    <w:rsid w:val="00360BD7"/>
    <w:pPr>
      <w:ind w:left="720"/>
      <w:contextualSpacing/>
    </w:pPr>
  </w:style>
  <w:style w:type="character" w:styleId="GlVurgulama">
    <w:name w:val="Intense Emphasis"/>
    <w:basedOn w:val="VarsaylanParagrafYazTipi"/>
    <w:uiPriority w:val="21"/>
    <w:qFormat/>
    <w:rsid w:val="00360BD7"/>
    <w:rPr>
      <w:i/>
      <w:iCs/>
      <w:color w:val="0F4761" w:themeColor="accent1" w:themeShade="BF"/>
    </w:rPr>
  </w:style>
  <w:style w:type="paragraph" w:styleId="GlAlnt">
    <w:name w:val="Intense Quote"/>
    <w:basedOn w:val="Normal"/>
    <w:next w:val="Normal"/>
    <w:link w:val="GlAlntChar"/>
    <w:uiPriority w:val="30"/>
    <w:qFormat/>
    <w:rsid w:val="00360B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360BD7"/>
    <w:rPr>
      <w:i/>
      <w:iCs/>
      <w:color w:val="0F4761" w:themeColor="accent1" w:themeShade="BF"/>
    </w:rPr>
  </w:style>
  <w:style w:type="character" w:styleId="GlBavuru">
    <w:name w:val="Intense Reference"/>
    <w:basedOn w:val="VarsaylanParagrafYazTipi"/>
    <w:uiPriority w:val="32"/>
    <w:qFormat/>
    <w:rsid w:val="00360BD7"/>
    <w:rPr>
      <w:b/>
      <w:bCs/>
      <w:smallCaps/>
      <w:color w:val="0F4761" w:themeColor="accent1" w:themeShade="BF"/>
      <w:spacing w:val="5"/>
    </w:rPr>
  </w:style>
  <w:style w:type="table" w:styleId="TabloKlavuzu">
    <w:name w:val="Table Grid"/>
    <w:basedOn w:val="NormalTablo"/>
    <w:uiPriority w:val="39"/>
    <w:rsid w:val="00154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154EBD"/>
    <w:rPr>
      <w:color w:val="666666"/>
    </w:rPr>
  </w:style>
  <w:style w:type="character" w:styleId="Kpr">
    <w:name w:val="Hyperlink"/>
    <w:basedOn w:val="VarsaylanParagrafYazTipi"/>
    <w:uiPriority w:val="99"/>
    <w:unhideWhenUsed/>
    <w:rsid w:val="00E35111"/>
    <w:rPr>
      <w:color w:val="467886" w:themeColor="hyperlink"/>
      <w:u w:val="single"/>
    </w:rPr>
  </w:style>
  <w:style w:type="character" w:styleId="zmlenmeyenBahsetme">
    <w:name w:val="Unresolved Mention"/>
    <w:basedOn w:val="VarsaylanParagrafYazTipi"/>
    <w:uiPriority w:val="99"/>
    <w:semiHidden/>
    <w:unhideWhenUsed/>
    <w:rsid w:val="00E35111"/>
    <w:rPr>
      <w:color w:val="605E5C"/>
      <w:shd w:val="clear" w:color="auto" w:fill="E1DFDD"/>
    </w:rPr>
  </w:style>
  <w:style w:type="character" w:styleId="Gl">
    <w:name w:val="Strong"/>
    <w:basedOn w:val="VarsaylanParagrafYazTipi"/>
    <w:uiPriority w:val="22"/>
    <w:qFormat/>
    <w:rsid w:val="00E351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5FAA26110774B5F81F12E48CF459232"/>
        <w:category>
          <w:name w:val="Genel"/>
          <w:gallery w:val="placeholder"/>
        </w:category>
        <w:types>
          <w:type w:val="bbPlcHdr"/>
        </w:types>
        <w:behaviors>
          <w:behavior w:val="content"/>
        </w:behaviors>
        <w:guid w:val="{B5ECEEFF-E007-46F7-BD35-6624463383DE}"/>
      </w:docPartPr>
      <w:docPartBody>
        <w:p w:rsidR="00D6599F" w:rsidRDefault="00EE4342" w:rsidP="00EE4342">
          <w:pPr>
            <w:pStyle w:val="B5FAA26110774B5F81F12E48CF459232"/>
          </w:pPr>
          <w:r w:rsidRPr="009D7E2B">
            <w:rPr>
              <w:rStyle w:val="YerTutucuMetni"/>
            </w:rPr>
            <w:t>Bir öğe seçin.</w:t>
          </w:r>
        </w:p>
      </w:docPartBody>
    </w:docPart>
    <w:docPart>
      <w:docPartPr>
        <w:name w:val="6881A009C8CF4308941679D5AFF7E490"/>
        <w:category>
          <w:name w:val="Genel"/>
          <w:gallery w:val="placeholder"/>
        </w:category>
        <w:types>
          <w:type w:val="bbPlcHdr"/>
        </w:types>
        <w:behaviors>
          <w:behavior w:val="content"/>
        </w:behaviors>
        <w:guid w:val="{41DEE2FB-6D69-4265-8197-E378158A21DD}"/>
      </w:docPartPr>
      <w:docPartBody>
        <w:p w:rsidR="00D6599F" w:rsidRDefault="00EE4342" w:rsidP="00EE4342">
          <w:pPr>
            <w:pStyle w:val="6881A009C8CF4308941679D5AFF7E490"/>
          </w:pPr>
          <w:r w:rsidRPr="000E55A1">
            <w:rPr>
              <w:rStyle w:val="YerTutucuMetni"/>
            </w:rPr>
            <w:t>Bir öğe seçin.</w:t>
          </w:r>
        </w:p>
      </w:docPartBody>
    </w:docPart>
    <w:docPart>
      <w:docPartPr>
        <w:name w:val="DefaultPlaceholder_-1854013438"/>
        <w:category>
          <w:name w:val="Genel"/>
          <w:gallery w:val="placeholder"/>
        </w:category>
        <w:types>
          <w:type w:val="bbPlcHdr"/>
        </w:types>
        <w:behaviors>
          <w:behavior w:val="content"/>
        </w:behaviors>
        <w:guid w:val="{7B7E608A-88A4-41BE-A056-21C218B51888}"/>
      </w:docPartPr>
      <w:docPartBody>
        <w:p w:rsidR="00D6599F" w:rsidRDefault="00EE4342">
          <w:r w:rsidRPr="00407355">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342"/>
    <w:rsid w:val="00363128"/>
    <w:rsid w:val="00450EE8"/>
    <w:rsid w:val="00521134"/>
    <w:rsid w:val="005731CE"/>
    <w:rsid w:val="00694314"/>
    <w:rsid w:val="0081581A"/>
    <w:rsid w:val="00B36D35"/>
    <w:rsid w:val="00B62166"/>
    <w:rsid w:val="00B672AB"/>
    <w:rsid w:val="00D6599F"/>
    <w:rsid w:val="00E014C7"/>
    <w:rsid w:val="00EE43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EE4342"/>
    <w:rPr>
      <w:color w:val="666666"/>
    </w:rPr>
  </w:style>
  <w:style w:type="paragraph" w:customStyle="1" w:styleId="B5FAA26110774B5F81F12E48CF459232">
    <w:name w:val="B5FAA26110774B5F81F12E48CF459232"/>
    <w:rsid w:val="00EE4342"/>
  </w:style>
  <w:style w:type="paragraph" w:customStyle="1" w:styleId="6881A009C8CF4308941679D5AFF7E490">
    <w:name w:val="6881A009C8CF4308941679D5AFF7E490"/>
    <w:rsid w:val="00EE43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245</Words>
  <Characters>1400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Çlr özel GÜLEN</dc:creator>
  <cp:keywords/>
  <dc:description/>
  <cp:lastModifiedBy>Alperen YANDI</cp:lastModifiedBy>
  <cp:revision>6</cp:revision>
  <dcterms:created xsi:type="dcterms:W3CDTF">2026-08-26T07:28:00Z</dcterms:created>
  <dcterms:modified xsi:type="dcterms:W3CDTF">2026-08-28T20:50:00Z</dcterms:modified>
</cp:coreProperties>
</file>